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7D99" w14:textId="77777777" w:rsidR="00186203" w:rsidRPr="00A16CD7" w:rsidRDefault="00E3539B" w:rsidP="00E3539B">
      <w:pPr>
        <w:pStyle w:val="1"/>
        <w:shd w:val="clear" w:color="auto" w:fill="FFFFFF"/>
        <w:spacing w:before="0" w:beforeAutospacing="0" w:after="0" w:afterAutospacing="0" w:line="450" w:lineRule="atLeast"/>
        <w:jc w:val="center"/>
        <w:textAlignment w:val="bottom"/>
        <w:rPr>
          <w:b w:val="0"/>
          <w:sz w:val="24"/>
          <w:szCs w:val="24"/>
        </w:rPr>
      </w:pPr>
      <w:r w:rsidRPr="00A16CD7">
        <w:rPr>
          <w:b w:val="0"/>
          <w:sz w:val="24"/>
          <w:szCs w:val="24"/>
        </w:rPr>
        <w:t>Клавиатура НЬЮКЛИК</w:t>
      </w:r>
    </w:p>
    <w:tbl>
      <w:tblPr>
        <w:tblpPr w:leftFromText="180" w:rightFromText="180" w:vertAnchor="page" w:horzAnchor="margin" w:tblpY="2491"/>
        <w:tblW w:w="9786" w:type="dxa"/>
        <w:tblLook w:val="04A0" w:firstRow="1" w:lastRow="0" w:firstColumn="1" w:lastColumn="0" w:noHBand="0" w:noVBand="1"/>
      </w:tblPr>
      <w:tblGrid>
        <w:gridCol w:w="6294"/>
        <w:gridCol w:w="3492"/>
      </w:tblGrid>
      <w:tr w:rsidR="003200BF" w:rsidRPr="00A16CD7" w14:paraId="2AD2B5F4" w14:textId="77777777" w:rsidTr="00A16CD7">
        <w:trPr>
          <w:trHeight w:val="393"/>
        </w:trPr>
        <w:tc>
          <w:tcPr>
            <w:tcW w:w="6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A4201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3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2D0D7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3200BF" w:rsidRPr="00A16CD7" w14:paraId="5A69EF65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B1034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подключения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98E6F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Проводная</w:t>
            </w:r>
          </w:p>
        </w:tc>
      </w:tr>
      <w:tr w:rsidR="003200BF" w:rsidRPr="00A16CD7" w14:paraId="6EBD0856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1E2F0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BE496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Полноразмерная</w:t>
            </w:r>
          </w:p>
        </w:tc>
      </w:tr>
      <w:tr w:rsidR="003200BF" w:rsidRPr="00A16CD7" w14:paraId="0129868E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5ADC5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85960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</w:t>
            </w:r>
          </w:p>
        </w:tc>
      </w:tr>
      <w:tr w:rsidR="003200BF" w:rsidRPr="00A16CD7" w14:paraId="183E6977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B9E6C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96EDA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≥ 1.6 и </w:t>
            </w:r>
            <w:proofErr w:type="gramStart"/>
            <w:r w:rsidRPr="00A16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&lt; 2</w:t>
            </w:r>
            <w:proofErr w:type="gramEnd"/>
            <w:r w:rsidRPr="00A16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Метр</w:t>
            </w:r>
          </w:p>
        </w:tc>
      </w:tr>
      <w:tr w:rsidR="003200BF" w:rsidRPr="00A16CD7" w14:paraId="2E88333B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0C845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 порт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FCC94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54A7" w:rsidRPr="00A16CD7" w14:paraId="35E5089F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B9E4" w14:textId="0B32F6A7" w:rsidR="000454A7" w:rsidRPr="00A16CD7" w:rsidRDefault="000454A7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USB-концентратора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71387" w14:textId="586021BF" w:rsidR="000454A7" w:rsidRPr="00A16CD7" w:rsidRDefault="000454A7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5E328CD9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2180E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Мультифункциональные клавиши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19EB6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3A2D140A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24DC7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клавиш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EA92D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7B573B87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6A4AA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защиты от воды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7F036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4A799B36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3AA3E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клавиш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04A3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ход</w:t>
            </w:r>
          </w:p>
        </w:tc>
      </w:tr>
      <w:tr w:rsidR="003200BF" w:rsidRPr="00A16CD7" w14:paraId="3F89ACB3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430B9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регулировки громкости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DF555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48CB14DC" w14:textId="77777777" w:rsidTr="00A16CD7">
        <w:trPr>
          <w:trHeight w:val="318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31B62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Раскладка клавиатуры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E359A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QWERTY</w:t>
            </w:r>
          </w:p>
        </w:tc>
      </w:tr>
      <w:tr w:rsidR="003200BF" w:rsidRPr="00A16CD7" w14:paraId="0538C75F" w14:textId="77777777" w:rsidTr="00A16CD7">
        <w:trPr>
          <w:trHeight w:val="364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C1370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нанесения русификации клавиатуры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28F85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</w:t>
            </w:r>
          </w:p>
        </w:tc>
      </w:tr>
      <w:tr w:rsidR="003200BF" w:rsidRPr="00A16CD7" w14:paraId="7E0F346E" w14:textId="77777777" w:rsidTr="00A16CD7">
        <w:trPr>
          <w:trHeight w:val="267"/>
        </w:trPr>
        <w:tc>
          <w:tcPr>
            <w:tcW w:w="62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454A1F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цвета русских букв на клавишах от латинских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397375" w14:textId="77777777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200BF" w:rsidRPr="00A16CD7" w14:paraId="50508AF1" w14:textId="77777777" w:rsidTr="00A16CD7">
        <w:trPr>
          <w:trHeight w:val="281"/>
        </w:trPr>
        <w:tc>
          <w:tcPr>
            <w:tcW w:w="62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FA8F8" w14:textId="4DCA66AE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рук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022BA1" w14:textId="5CC0DA90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4F957360" w14:textId="17BE1563" w:rsidR="00E3539B" w:rsidRPr="00A16CD7" w:rsidRDefault="00186203" w:rsidP="000454A7">
      <w:pPr>
        <w:pStyle w:val="1"/>
        <w:shd w:val="clear" w:color="auto" w:fill="FFFFFF"/>
        <w:spacing w:before="0" w:beforeAutospacing="0" w:after="0" w:afterAutospacing="0"/>
        <w:jc w:val="center"/>
        <w:textAlignment w:val="bottom"/>
        <w:rPr>
          <w:b w:val="0"/>
          <w:bCs w:val="0"/>
          <w:sz w:val="24"/>
          <w:szCs w:val="24"/>
        </w:rPr>
      </w:pPr>
      <w:r w:rsidRPr="00A16CD7">
        <w:rPr>
          <w:b w:val="0"/>
          <w:sz w:val="24"/>
          <w:szCs w:val="24"/>
        </w:rPr>
        <w:t>проводная</w:t>
      </w:r>
      <w:r w:rsidR="00E3539B" w:rsidRPr="00A16CD7">
        <w:rPr>
          <w:b w:val="0"/>
          <w:sz w:val="24"/>
          <w:szCs w:val="24"/>
        </w:rPr>
        <w:br/>
        <w:t xml:space="preserve">КТРУ </w:t>
      </w:r>
      <w:r w:rsidR="000B4C9E" w:rsidRPr="00A16CD7">
        <w:rPr>
          <w:b w:val="0"/>
          <w:bCs w:val="0"/>
          <w:sz w:val="24"/>
          <w:szCs w:val="24"/>
        </w:rPr>
        <w:t>26.20.16.110-00000002</w:t>
      </w:r>
    </w:p>
    <w:p w14:paraId="0DF7D768" w14:textId="77777777" w:rsidR="00A34AB8" w:rsidRPr="00A16CD7" w:rsidRDefault="00A34AB8" w:rsidP="00045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F47CBB" w14:textId="77777777" w:rsidR="000454A7" w:rsidRPr="00A16CD7" w:rsidRDefault="000454A7" w:rsidP="00045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9016"/>
        <w:tblW w:w="9852" w:type="dxa"/>
        <w:tblLook w:val="04A0" w:firstRow="1" w:lastRow="0" w:firstColumn="1" w:lastColumn="0" w:noHBand="0" w:noVBand="1"/>
      </w:tblPr>
      <w:tblGrid>
        <w:gridCol w:w="5908"/>
        <w:gridCol w:w="3944"/>
      </w:tblGrid>
      <w:tr w:rsidR="003200BF" w:rsidRPr="00A16CD7" w14:paraId="2E290654" w14:textId="77777777" w:rsidTr="00A16CD7">
        <w:trPr>
          <w:trHeight w:val="402"/>
        </w:trPr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C87BB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3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FE6E0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3200BF" w:rsidRPr="00A16CD7" w14:paraId="7D2CE528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48E04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подключения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936ED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Проводная</w:t>
            </w:r>
          </w:p>
        </w:tc>
      </w:tr>
      <w:tr w:rsidR="003200BF" w:rsidRPr="00A16CD7" w14:paraId="69182963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01F2D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8CDB4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Полноразмерная</w:t>
            </w:r>
          </w:p>
        </w:tc>
      </w:tr>
      <w:tr w:rsidR="003200BF" w:rsidRPr="00A16CD7" w14:paraId="7A382276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8A13E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подключения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E9F0B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</w:t>
            </w:r>
          </w:p>
        </w:tc>
      </w:tr>
      <w:tr w:rsidR="003200BF" w:rsidRPr="00A16CD7" w14:paraId="3E8DBA5A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F1549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кабеля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06B35" w14:textId="53651654" w:rsidR="00EA7528" w:rsidRPr="00A16CD7" w:rsidRDefault="00C957DC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1.6</w:t>
            </w:r>
            <w:r w:rsidR="00EA7528" w:rsidRPr="00A16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Метр</w:t>
            </w:r>
          </w:p>
        </w:tc>
      </w:tr>
      <w:tr w:rsidR="003200BF" w:rsidRPr="00A16CD7" w14:paraId="594C4A11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2F053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 порт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A93FD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54A7" w:rsidRPr="00A16CD7" w14:paraId="6ADC69DF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78B54" w14:textId="704432F7" w:rsidR="000454A7" w:rsidRPr="00A16CD7" w:rsidRDefault="000454A7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USB-концентратора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08DB93" w14:textId="7C58090D" w:rsidR="000454A7" w:rsidRPr="00A16CD7" w:rsidRDefault="000454A7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34EB061C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2635D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Мультифункциональные клавиши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C3EB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74A0F58E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61DB0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клавиш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DC7A5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231E5CE9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94916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защиты от воды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5BE9D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5A1E9302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F223F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клавиш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1AF4B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ход</w:t>
            </w:r>
          </w:p>
        </w:tc>
      </w:tr>
      <w:tr w:rsidR="003200BF" w:rsidRPr="00A16CD7" w14:paraId="4DF93F94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A877F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регулировки громкости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CEFD2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200BF" w:rsidRPr="00A16CD7" w14:paraId="337A54F9" w14:textId="77777777" w:rsidTr="00A16CD7">
        <w:trPr>
          <w:trHeight w:val="326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8E701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Раскладка клавиатуры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31430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QWERTY</w:t>
            </w:r>
          </w:p>
        </w:tc>
      </w:tr>
      <w:tr w:rsidR="003200BF" w:rsidRPr="00A16CD7" w14:paraId="0BAD0F7A" w14:textId="77777777" w:rsidTr="00A16CD7">
        <w:trPr>
          <w:trHeight w:val="305"/>
        </w:trPr>
        <w:tc>
          <w:tcPr>
            <w:tcW w:w="5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A9EA2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нанесения русификации клавиатуры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4A64F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</w:t>
            </w:r>
          </w:p>
        </w:tc>
      </w:tr>
      <w:tr w:rsidR="003200BF" w:rsidRPr="00A16CD7" w14:paraId="6486D21E" w14:textId="77777777" w:rsidTr="00A16CD7">
        <w:trPr>
          <w:trHeight w:val="280"/>
        </w:trPr>
        <w:tc>
          <w:tcPr>
            <w:tcW w:w="59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376895" w14:textId="77777777" w:rsidR="00EA7528" w:rsidRPr="00A16CD7" w:rsidRDefault="00EA752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цвета русских букв на клавишах от латинских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3C484" w14:textId="7E80E167" w:rsidR="00EA7528" w:rsidRPr="00A16CD7" w:rsidRDefault="005E7A8C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200BF" w:rsidRPr="00A16CD7" w14:paraId="5B391718" w14:textId="77777777" w:rsidTr="00A16CD7">
        <w:trPr>
          <w:trHeight w:val="267"/>
        </w:trPr>
        <w:tc>
          <w:tcPr>
            <w:tcW w:w="59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F60B7" w14:textId="35B19E41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рук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CE30F6" w14:textId="7A110072" w:rsidR="00A34AB8" w:rsidRPr="00A16CD7" w:rsidRDefault="00A34AB8" w:rsidP="0004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513E1479" w14:textId="77777777" w:rsidR="00186203" w:rsidRPr="00A16CD7" w:rsidRDefault="00186203" w:rsidP="00045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6203" w:rsidRPr="00A1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F"/>
    <w:rsid w:val="000454A7"/>
    <w:rsid w:val="00085A2E"/>
    <w:rsid w:val="000B4C9E"/>
    <w:rsid w:val="00117294"/>
    <w:rsid w:val="00171020"/>
    <w:rsid w:val="00186203"/>
    <w:rsid w:val="001D048D"/>
    <w:rsid w:val="002B1CCB"/>
    <w:rsid w:val="002B37C6"/>
    <w:rsid w:val="003049B9"/>
    <w:rsid w:val="003200BF"/>
    <w:rsid w:val="00396CBB"/>
    <w:rsid w:val="004B1780"/>
    <w:rsid w:val="00531568"/>
    <w:rsid w:val="005E7A8C"/>
    <w:rsid w:val="00710CBF"/>
    <w:rsid w:val="00782A05"/>
    <w:rsid w:val="00791005"/>
    <w:rsid w:val="00815FBE"/>
    <w:rsid w:val="00965949"/>
    <w:rsid w:val="009E2FD2"/>
    <w:rsid w:val="00A16CD7"/>
    <w:rsid w:val="00A34AB8"/>
    <w:rsid w:val="00A55E91"/>
    <w:rsid w:val="00A92A09"/>
    <w:rsid w:val="00B17CEA"/>
    <w:rsid w:val="00C957DC"/>
    <w:rsid w:val="00CC4815"/>
    <w:rsid w:val="00DA47EA"/>
    <w:rsid w:val="00E3539B"/>
    <w:rsid w:val="00EA7528"/>
    <w:rsid w:val="00EF73FE"/>
    <w:rsid w:val="00F100FA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D793"/>
  <w15:docId w15:val="{C1C87E21-9EAC-422E-ACBE-4C072612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00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B1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00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00072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26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58706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402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0234480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Дмитрий Александрович</dc:creator>
  <cp:lastModifiedBy>Решетов Алексей Константинович</cp:lastModifiedBy>
  <cp:revision>7</cp:revision>
  <cp:lastPrinted>2023-01-09T11:32:00Z</cp:lastPrinted>
  <dcterms:created xsi:type="dcterms:W3CDTF">2025-10-03T05:27:00Z</dcterms:created>
  <dcterms:modified xsi:type="dcterms:W3CDTF">2026-04-29T11:31:00Z</dcterms:modified>
</cp:coreProperties>
</file>